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16" w:rsidRPr="00656C88" w:rsidRDefault="00632D16" w:rsidP="00C032BA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spacing w:after="0" w:line="20" w:lineRule="atLeast"/>
        <w:jc w:val="center"/>
        <w:textAlignment w:val="center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</w:p>
    <w:p w:rsidR="00C032BA" w:rsidRPr="00656C88" w:rsidRDefault="00C032BA" w:rsidP="00C03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6C88">
        <w:rPr>
          <w:rFonts w:ascii="Times New Roman" w:hAnsi="Times New Roman" w:cs="Times New Roman"/>
          <w:bCs/>
          <w:sz w:val="24"/>
          <w:szCs w:val="24"/>
        </w:rPr>
        <w:t>Место курса в учебном плане</w:t>
      </w:r>
    </w:p>
    <w:p w:rsidR="00C032BA" w:rsidRPr="00656C88" w:rsidRDefault="00C032BA" w:rsidP="00C032BA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C88">
        <w:rPr>
          <w:rFonts w:ascii="Times New Roman" w:hAnsi="Times New Roman" w:cs="Times New Roman"/>
          <w:sz w:val="24"/>
          <w:szCs w:val="24"/>
        </w:rPr>
        <w:t>На изучение предмета  «Технология» отводится 1ч в неделю.</w:t>
      </w:r>
      <w:r w:rsidR="00103D36" w:rsidRPr="00656C88">
        <w:rPr>
          <w:rFonts w:ascii="Times New Roman" w:hAnsi="Times New Roman" w:cs="Times New Roman"/>
          <w:sz w:val="24"/>
          <w:szCs w:val="24"/>
        </w:rPr>
        <w:t xml:space="preserve"> Программа рассчитана на 34ч.</w:t>
      </w:r>
    </w:p>
    <w:p w:rsidR="00C032BA" w:rsidRPr="00656C88" w:rsidRDefault="00C032BA" w:rsidP="00C032BA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6C88">
        <w:rPr>
          <w:rFonts w:ascii="Times New Roman" w:hAnsi="Times New Roman"/>
          <w:sz w:val="24"/>
          <w:szCs w:val="24"/>
        </w:rPr>
        <w:t>Тематическое  планирование</w:t>
      </w:r>
    </w:p>
    <w:tbl>
      <w:tblPr>
        <w:tblStyle w:val="a7"/>
        <w:tblW w:w="13750" w:type="dxa"/>
        <w:tblInd w:w="392" w:type="dxa"/>
        <w:tblLayout w:type="fixed"/>
        <w:tblLook w:val="04A0"/>
      </w:tblPr>
      <w:tblGrid>
        <w:gridCol w:w="704"/>
        <w:gridCol w:w="11345"/>
        <w:gridCol w:w="1701"/>
      </w:tblGrid>
      <w:tr w:rsidR="00632D16" w:rsidRPr="00656C88" w:rsidTr="00632D16">
        <w:trPr>
          <w:trHeight w:val="1110"/>
        </w:trPr>
        <w:tc>
          <w:tcPr>
            <w:tcW w:w="704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5" w:type="dxa"/>
          </w:tcPr>
          <w:p w:rsidR="00632D16" w:rsidRPr="00656C88" w:rsidRDefault="00632D16" w:rsidP="00103D3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701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часов по программе</w:t>
            </w:r>
          </w:p>
        </w:tc>
      </w:tr>
      <w:tr w:rsidR="00632D16" w:rsidRPr="00656C88" w:rsidTr="00632D16">
        <w:trPr>
          <w:trHeight w:val="315"/>
        </w:trPr>
        <w:tc>
          <w:tcPr>
            <w:tcW w:w="704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5" w:type="dxa"/>
          </w:tcPr>
          <w:p w:rsidR="00632D16" w:rsidRPr="00656C88" w:rsidRDefault="00632D16" w:rsidP="00103D3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701" w:type="dxa"/>
          </w:tcPr>
          <w:p w:rsidR="00632D16" w:rsidRPr="00656C88" w:rsidRDefault="00632D16" w:rsidP="00103D3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2D16" w:rsidRPr="00656C88" w:rsidTr="00632D16">
        <w:trPr>
          <w:trHeight w:val="315"/>
        </w:trPr>
        <w:tc>
          <w:tcPr>
            <w:tcW w:w="704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5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701" w:type="dxa"/>
          </w:tcPr>
          <w:p w:rsidR="00632D16" w:rsidRPr="00656C88" w:rsidRDefault="00632D16" w:rsidP="00103D3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32D16" w:rsidRPr="00656C88" w:rsidTr="00632D16">
        <w:trPr>
          <w:trHeight w:val="315"/>
        </w:trPr>
        <w:tc>
          <w:tcPr>
            <w:tcW w:w="704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5" w:type="dxa"/>
          </w:tcPr>
          <w:p w:rsidR="00632D16" w:rsidRPr="00656C88" w:rsidRDefault="00632D16" w:rsidP="00103D3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701" w:type="dxa"/>
          </w:tcPr>
          <w:p w:rsidR="00632D16" w:rsidRPr="00656C88" w:rsidRDefault="00632D16" w:rsidP="00103D3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2D16" w:rsidRPr="00656C88" w:rsidTr="00632D16">
        <w:trPr>
          <w:trHeight w:val="370"/>
        </w:trPr>
        <w:tc>
          <w:tcPr>
            <w:tcW w:w="704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5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Мастерская инженеро</w:t>
            </w:r>
            <w:proofErr w:type="gramStart"/>
            <w:r w:rsidRPr="00656C88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656C88">
              <w:rPr>
                <w:rFonts w:ascii="Times New Roman" w:hAnsi="Times New Roman"/>
                <w:sz w:val="24"/>
                <w:szCs w:val="24"/>
              </w:rPr>
              <w:t xml:space="preserve"> конструкторов, строителей, декораторов</w:t>
            </w:r>
          </w:p>
        </w:tc>
        <w:tc>
          <w:tcPr>
            <w:tcW w:w="1701" w:type="dxa"/>
          </w:tcPr>
          <w:p w:rsidR="00632D16" w:rsidRPr="00656C88" w:rsidRDefault="00330C4A" w:rsidP="00103D3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32D16" w:rsidRPr="00656C88" w:rsidTr="00632D16">
        <w:trPr>
          <w:trHeight w:val="315"/>
        </w:trPr>
        <w:tc>
          <w:tcPr>
            <w:tcW w:w="704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5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701" w:type="dxa"/>
          </w:tcPr>
          <w:p w:rsidR="00632D16" w:rsidRPr="00656C88" w:rsidRDefault="00330C4A" w:rsidP="00103D3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32D16" w:rsidRPr="00656C88" w:rsidTr="00632D16">
        <w:trPr>
          <w:trHeight w:val="330"/>
        </w:trPr>
        <w:tc>
          <w:tcPr>
            <w:tcW w:w="704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5" w:type="dxa"/>
          </w:tcPr>
          <w:p w:rsidR="00632D16" w:rsidRPr="00656C88" w:rsidRDefault="00632D16" w:rsidP="00103D3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632D16" w:rsidRPr="00656C88" w:rsidRDefault="00632D16" w:rsidP="00103D3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C8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CA663A" w:rsidRPr="00656C88" w:rsidRDefault="00CA663A" w:rsidP="009765D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2BA" w:rsidRPr="00656C88" w:rsidRDefault="00632D16" w:rsidP="00C032BA">
      <w:pPr>
        <w:spacing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6C88">
        <w:rPr>
          <w:rFonts w:ascii="Times New Roman" w:hAnsi="Times New Roman" w:cs="Times New Roman"/>
          <w:bCs/>
          <w:sz w:val="24"/>
          <w:szCs w:val="24"/>
        </w:rPr>
        <w:t>К</w:t>
      </w:r>
      <w:r w:rsidR="00C032BA" w:rsidRPr="00656C88">
        <w:rPr>
          <w:rFonts w:ascii="Times New Roman" w:hAnsi="Times New Roman" w:cs="Times New Roman"/>
          <w:bCs/>
          <w:sz w:val="24"/>
          <w:szCs w:val="24"/>
        </w:rPr>
        <w:t>АЛЕНДАРНО-ТЕМАТИЧЕСКОЕ ПЛАНИРОВАНИЕ</w:t>
      </w:r>
    </w:p>
    <w:p w:rsidR="00C032BA" w:rsidRPr="00656C88" w:rsidRDefault="00C032BA" w:rsidP="00C032BA">
      <w:pPr>
        <w:spacing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6C88">
        <w:rPr>
          <w:rFonts w:ascii="Times New Roman" w:hAnsi="Times New Roman" w:cs="Times New Roman"/>
          <w:bCs/>
          <w:sz w:val="24"/>
          <w:szCs w:val="24"/>
        </w:rPr>
        <w:t xml:space="preserve">УМК «Школа России»  «Технология» авт. Е.А. </w:t>
      </w:r>
      <w:proofErr w:type="spellStart"/>
      <w:r w:rsidRPr="00656C88">
        <w:rPr>
          <w:rFonts w:ascii="Times New Roman" w:hAnsi="Times New Roman" w:cs="Times New Roman"/>
          <w:bCs/>
          <w:sz w:val="24"/>
          <w:szCs w:val="24"/>
        </w:rPr>
        <w:t>Лутцева</w:t>
      </w:r>
      <w:proofErr w:type="spellEnd"/>
      <w:r w:rsidRPr="00656C88">
        <w:rPr>
          <w:rFonts w:ascii="Times New Roman" w:hAnsi="Times New Roman" w:cs="Times New Roman"/>
          <w:bCs/>
          <w:sz w:val="24"/>
          <w:szCs w:val="24"/>
        </w:rPr>
        <w:t xml:space="preserve">, Т.П. Зуева  3 </w:t>
      </w:r>
      <w:r w:rsidR="00103D36" w:rsidRPr="00656C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6C88">
        <w:rPr>
          <w:rFonts w:ascii="Times New Roman" w:hAnsi="Times New Roman" w:cs="Times New Roman"/>
          <w:bCs/>
          <w:sz w:val="24"/>
          <w:szCs w:val="24"/>
        </w:rPr>
        <w:t>класс – 34 часа</w:t>
      </w:r>
    </w:p>
    <w:tbl>
      <w:tblPr>
        <w:tblStyle w:val="a7"/>
        <w:tblW w:w="13782" w:type="dxa"/>
        <w:tblInd w:w="360" w:type="dxa"/>
        <w:tblLayout w:type="fixed"/>
        <w:tblLook w:val="04A0"/>
      </w:tblPr>
      <w:tblGrid>
        <w:gridCol w:w="596"/>
        <w:gridCol w:w="10776"/>
        <w:gridCol w:w="1276"/>
        <w:gridCol w:w="1134"/>
      </w:tblGrid>
      <w:tr w:rsidR="009765D3" w:rsidRPr="00656C88" w:rsidTr="009765D3">
        <w:trPr>
          <w:trHeight w:val="828"/>
        </w:trPr>
        <w:tc>
          <w:tcPr>
            <w:tcW w:w="596" w:type="dxa"/>
          </w:tcPr>
          <w:p w:rsidR="009765D3" w:rsidRPr="00656C88" w:rsidRDefault="009765D3" w:rsidP="00103D3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765D3" w:rsidRPr="00656C88" w:rsidRDefault="009765D3" w:rsidP="00103D3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776" w:type="dxa"/>
          </w:tcPr>
          <w:p w:rsidR="009765D3" w:rsidRPr="00656C88" w:rsidRDefault="009765D3" w:rsidP="00103D3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  <w:p w:rsidR="009765D3" w:rsidRPr="00656C88" w:rsidRDefault="009765D3" w:rsidP="00656C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10" w:type="dxa"/>
            <w:gridSpan w:val="2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9765D3" w:rsidRPr="00656C88" w:rsidTr="009765D3">
        <w:trPr>
          <w:trHeight w:val="315"/>
        </w:trPr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6" w:type="dxa"/>
          </w:tcPr>
          <w:p w:rsidR="009765D3" w:rsidRPr="00656C88" w:rsidRDefault="009765D3" w:rsidP="00CE2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мастерская»  (3 ч.)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6" w:type="dxa"/>
          </w:tcPr>
          <w:p w:rsidR="009765D3" w:rsidRPr="00656C88" w:rsidRDefault="009765D3" w:rsidP="00976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Вспомним и обсудим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6" w:type="dxa"/>
          </w:tcPr>
          <w:p w:rsidR="009765D3" w:rsidRPr="00656C88" w:rsidRDefault="009765D3" w:rsidP="0097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Знакомимся с компьютером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Исследование.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6" w:type="dxa"/>
          </w:tcPr>
          <w:p w:rsidR="009765D3" w:rsidRPr="00656C88" w:rsidRDefault="009765D3" w:rsidP="0097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– твой помощник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proofErr w:type="gramStart"/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роверим себя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6" w:type="dxa"/>
          </w:tcPr>
          <w:p w:rsidR="009765D3" w:rsidRPr="00656C88" w:rsidRDefault="009765D3" w:rsidP="00CE2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«Мастерская скульптора» (6ч.)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1282" w:rsidRPr="00656C88" w:rsidTr="00B959FC">
        <w:trPr>
          <w:trHeight w:val="690"/>
        </w:trPr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работает скульптор? Скульптуры разных времен и народов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Лепка.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Статуэтки.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rPr>
          <w:trHeight w:val="703"/>
        </w:trPr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Рельеф и его виды. 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 из пластилина.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rPr>
          <w:trHeight w:val="706"/>
        </w:trPr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Как придать поверхности фактуру и объём? 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Шкатулка или ваза с рельефным изображением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Конструируем из фольги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с цветами.</w:t>
            </w: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6" w:type="dxa"/>
          </w:tcPr>
          <w:p w:rsidR="009765D3" w:rsidRPr="00656C88" w:rsidRDefault="009765D3" w:rsidP="00CE2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«Мастерская рукодельницы» (8 ч.)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Вышивка и вышивание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Мешочек с вышивкой крестом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Строчка петельного стежка 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Сердечко из </w:t>
            </w:r>
            <w:proofErr w:type="spellStart"/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флиса</w:t>
            </w:r>
            <w:proofErr w:type="spellEnd"/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Браслет с пуговицами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rPr>
          <w:trHeight w:val="262"/>
        </w:trPr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Наши проекты.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65D3" w:rsidRPr="00656C88" w:rsidTr="009765D3">
        <w:trPr>
          <w:trHeight w:val="252"/>
        </w:trPr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швейной машины. Секреты швейной машины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Бабочка из поролона и трикотажа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Футляры 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Ключница из фетра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6-17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Наши проекты. 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«Снеговик»</w:t>
            </w: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6" w:type="dxa"/>
          </w:tcPr>
          <w:p w:rsidR="009765D3" w:rsidRPr="00656C88" w:rsidRDefault="009765D3" w:rsidP="00CE2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Мастерская инженеро</w:t>
            </w:r>
            <w:proofErr w:type="gramStart"/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в-</w:t>
            </w:r>
            <w:proofErr w:type="gramEnd"/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конструкторов, строителей, декораторов</w:t>
            </w:r>
            <w:r w:rsidRPr="00656C8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 (12 ч.)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765D3" w:rsidRPr="00656C88" w:rsidTr="009765D3">
        <w:tc>
          <w:tcPr>
            <w:tcW w:w="596" w:type="dxa"/>
          </w:tcPr>
          <w:p w:rsidR="009765D3" w:rsidRPr="00656C88" w:rsidRDefault="009765D3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76" w:type="dxa"/>
          </w:tcPr>
          <w:p w:rsidR="009765D3" w:rsidRPr="00656C88" w:rsidRDefault="009765D3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украшение дома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Изба из гофрированного картона</w:t>
            </w:r>
          </w:p>
        </w:tc>
        <w:tc>
          <w:tcPr>
            <w:tcW w:w="1276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65D3" w:rsidRPr="00656C88" w:rsidRDefault="009765D3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Объём и объёмные формы. Развёртка </w:t>
            </w:r>
            <w:r w:rsidRPr="00656C8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Моделирование 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Подарочные упаковки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Коробочка для подарка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Декорирование (украшение) готовых форм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Украшение коробочки для подарка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rPr>
          <w:trHeight w:val="388"/>
        </w:trPr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Конструирование из сложных развёрток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Машина 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Модели и конструкции </w:t>
            </w:r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Моделирование из конструктора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Наши проекты.  Парад военной техники (конкурс технических достижений)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Наша родная армия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Цветок к 8 марта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Весенняя птица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1282" w:rsidRPr="00656C88" w:rsidTr="009765D3">
        <w:trPr>
          <w:trHeight w:val="559"/>
        </w:trPr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техники из креповой бумаги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Цветок в вазе</w:t>
            </w:r>
            <w:proofErr w:type="gramStart"/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роверим себя.</w:t>
            </w:r>
          </w:p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6" w:type="dxa"/>
          </w:tcPr>
          <w:p w:rsidR="00561282" w:rsidRPr="00656C88" w:rsidRDefault="00561282" w:rsidP="00CE2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656C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Мастерская кукольника</w:t>
            </w:r>
            <w:r w:rsidRPr="00656C8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 (5ч.)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1282" w:rsidRPr="00656C88" w:rsidTr="009765D3">
        <w:trPr>
          <w:trHeight w:val="276"/>
        </w:trPr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игрушка? </w:t>
            </w:r>
            <w:r w:rsidRPr="00656C88">
              <w:rPr>
                <w:rFonts w:ascii="Times New Roman" w:hAnsi="Times New Roman" w:cs="Times New Roman"/>
                <w:i/>
                <w:sz w:val="24"/>
                <w:szCs w:val="24"/>
              </w:rPr>
              <w:t>Игрушка из прищепки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Театральные куклы. Марионетки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Игрушка из носка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1282" w:rsidRPr="00656C88" w:rsidTr="009765D3">
        <w:tc>
          <w:tcPr>
            <w:tcW w:w="596" w:type="dxa"/>
          </w:tcPr>
          <w:p w:rsidR="00561282" w:rsidRPr="00656C88" w:rsidRDefault="00561282" w:rsidP="00103D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C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10776" w:type="dxa"/>
          </w:tcPr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 xml:space="preserve">Кукла-неваляшка </w:t>
            </w:r>
          </w:p>
          <w:p w:rsidR="00561282" w:rsidRPr="00656C88" w:rsidRDefault="00561282" w:rsidP="00103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88">
              <w:rPr>
                <w:rFonts w:ascii="Times New Roman" w:hAnsi="Times New Roman" w:cs="Times New Roman"/>
                <w:sz w:val="24"/>
                <w:szCs w:val="24"/>
              </w:rPr>
              <w:t>Проверим себя</w:t>
            </w:r>
          </w:p>
        </w:tc>
        <w:tc>
          <w:tcPr>
            <w:tcW w:w="1276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282" w:rsidRPr="00656C88" w:rsidRDefault="00561282" w:rsidP="0056128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032BA" w:rsidRPr="00DE51CB" w:rsidRDefault="00C032BA" w:rsidP="00DE51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032BA" w:rsidRPr="00656C88" w:rsidRDefault="00C032BA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32BA" w:rsidRPr="00656C88" w:rsidRDefault="00C032BA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4F1F" w:rsidRPr="00656C88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4F1F" w:rsidRPr="00656C88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4F1F" w:rsidRPr="00656C88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4F1F" w:rsidRPr="00656C88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334F1F" w:rsidRPr="00656C88" w:rsidSect="00103D3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311" w:rsidRDefault="00ED3311" w:rsidP="00D50FE7">
      <w:pPr>
        <w:spacing w:after="0" w:line="240" w:lineRule="auto"/>
      </w:pPr>
      <w:r>
        <w:separator/>
      </w:r>
    </w:p>
  </w:endnote>
  <w:endnote w:type="continuationSeparator" w:id="0">
    <w:p w:rsidR="00ED3311" w:rsidRDefault="00ED3311" w:rsidP="00D50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559962"/>
      <w:docPartObj>
        <w:docPartGallery w:val="Page Numbers (Bottom of Page)"/>
        <w:docPartUnique/>
      </w:docPartObj>
    </w:sdtPr>
    <w:sdtContent>
      <w:p w:rsidR="00656C88" w:rsidRDefault="00AC76BE">
        <w:pPr>
          <w:pStyle w:val="ab"/>
          <w:jc w:val="right"/>
        </w:pPr>
        <w:r>
          <w:fldChar w:fldCharType="begin"/>
        </w:r>
        <w:r w:rsidR="00656C88">
          <w:instrText>PAGE   \* MERGEFORMAT</w:instrText>
        </w:r>
        <w:r>
          <w:fldChar w:fldCharType="separate"/>
        </w:r>
        <w:r w:rsidR="00DE51CB">
          <w:rPr>
            <w:noProof/>
          </w:rPr>
          <w:t>3</w:t>
        </w:r>
        <w:r>
          <w:fldChar w:fldCharType="end"/>
        </w:r>
      </w:p>
    </w:sdtContent>
  </w:sdt>
  <w:p w:rsidR="00D50FE7" w:rsidRDefault="00D50FE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311" w:rsidRDefault="00ED3311" w:rsidP="00D50FE7">
      <w:pPr>
        <w:spacing w:after="0" w:line="240" w:lineRule="auto"/>
      </w:pPr>
      <w:r>
        <w:separator/>
      </w:r>
    </w:p>
  </w:footnote>
  <w:footnote w:type="continuationSeparator" w:id="0">
    <w:p w:rsidR="00ED3311" w:rsidRDefault="00ED3311" w:rsidP="00D50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1D8E0A95"/>
    <w:multiLevelType w:val="hybridMultilevel"/>
    <w:tmpl w:val="0DEA4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83821"/>
    <w:multiLevelType w:val="hybridMultilevel"/>
    <w:tmpl w:val="15387988"/>
    <w:lvl w:ilvl="0" w:tplc="CAE09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0201E"/>
    <w:multiLevelType w:val="hybridMultilevel"/>
    <w:tmpl w:val="A6082BDC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8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260618"/>
    <w:multiLevelType w:val="hybridMultilevel"/>
    <w:tmpl w:val="EE060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FB6093A"/>
    <w:multiLevelType w:val="hybridMultilevel"/>
    <w:tmpl w:val="953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C44637"/>
    <w:multiLevelType w:val="hybridMultilevel"/>
    <w:tmpl w:val="FD7E8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74DE4594"/>
    <w:multiLevelType w:val="hybridMultilevel"/>
    <w:tmpl w:val="26001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19"/>
  </w:num>
  <w:num w:numId="4">
    <w:abstractNumId w:val="13"/>
  </w:num>
  <w:num w:numId="5">
    <w:abstractNumId w:val="24"/>
  </w:num>
  <w:num w:numId="6">
    <w:abstractNumId w:val="22"/>
  </w:num>
  <w:num w:numId="7">
    <w:abstractNumId w:val="2"/>
  </w:num>
  <w:num w:numId="8">
    <w:abstractNumId w:val="7"/>
  </w:num>
  <w:num w:numId="9">
    <w:abstractNumId w:val="15"/>
  </w:num>
  <w:num w:numId="10">
    <w:abstractNumId w:val="11"/>
  </w:num>
  <w:num w:numId="11">
    <w:abstractNumId w:val="20"/>
  </w:num>
  <w:num w:numId="12">
    <w:abstractNumId w:val="10"/>
  </w:num>
  <w:num w:numId="13">
    <w:abstractNumId w:val="8"/>
  </w:num>
  <w:num w:numId="14">
    <w:abstractNumId w:val="12"/>
  </w:num>
  <w:num w:numId="15">
    <w:abstractNumId w:val="30"/>
  </w:num>
  <w:num w:numId="16">
    <w:abstractNumId w:val="25"/>
  </w:num>
  <w:num w:numId="17">
    <w:abstractNumId w:val="9"/>
  </w:num>
  <w:num w:numId="18">
    <w:abstractNumId w:val="18"/>
  </w:num>
  <w:num w:numId="19">
    <w:abstractNumId w:val="3"/>
  </w:num>
  <w:num w:numId="20">
    <w:abstractNumId w:val="16"/>
  </w:num>
  <w:num w:numId="21">
    <w:abstractNumId w:val="4"/>
  </w:num>
  <w:num w:numId="22">
    <w:abstractNumId w:val="14"/>
  </w:num>
  <w:num w:numId="23">
    <w:abstractNumId w:val="28"/>
  </w:num>
  <w:num w:numId="24">
    <w:abstractNumId w:val="21"/>
  </w:num>
  <w:num w:numId="25">
    <w:abstractNumId w:val="29"/>
  </w:num>
  <w:num w:numId="26">
    <w:abstractNumId w:val="6"/>
  </w:num>
  <w:num w:numId="27">
    <w:abstractNumId w:val="26"/>
  </w:num>
  <w:num w:numId="28">
    <w:abstractNumId w:val="0"/>
  </w:num>
  <w:num w:numId="29">
    <w:abstractNumId w:val="5"/>
  </w:num>
  <w:num w:numId="30">
    <w:abstractNumId w:val="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067"/>
    <w:rsid w:val="000F3FF3"/>
    <w:rsid w:val="00103D36"/>
    <w:rsid w:val="001E338A"/>
    <w:rsid w:val="002A40FE"/>
    <w:rsid w:val="002D05C4"/>
    <w:rsid w:val="0030790B"/>
    <w:rsid w:val="00330C4A"/>
    <w:rsid w:val="00331B00"/>
    <w:rsid w:val="00334F1F"/>
    <w:rsid w:val="0045291F"/>
    <w:rsid w:val="00461CE5"/>
    <w:rsid w:val="005067DB"/>
    <w:rsid w:val="00546FE6"/>
    <w:rsid w:val="00561282"/>
    <w:rsid w:val="005D3211"/>
    <w:rsid w:val="0060398A"/>
    <w:rsid w:val="00632D16"/>
    <w:rsid w:val="00656C88"/>
    <w:rsid w:val="00693790"/>
    <w:rsid w:val="006C39B8"/>
    <w:rsid w:val="00722203"/>
    <w:rsid w:val="00753052"/>
    <w:rsid w:val="00806171"/>
    <w:rsid w:val="008A0301"/>
    <w:rsid w:val="008C62BA"/>
    <w:rsid w:val="00915902"/>
    <w:rsid w:val="009765D3"/>
    <w:rsid w:val="00A3320A"/>
    <w:rsid w:val="00AC76BE"/>
    <w:rsid w:val="00B171B6"/>
    <w:rsid w:val="00B3021E"/>
    <w:rsid w:val="00BB5BD9"/>
    <w:rsid w:val="00C032BA"/>
    <w:rsid w:val="00C11543"/>
    <w:rsid w:val="00C313EB"/>
    <w:rsid w:val="00CA663A"/>
    <w:rsid w:val="00CE2BF0"/>
    <w:rsid w:val="00D45448"/>
    <w:rsid w:val="00D50FE7"/>
    <w:rsid w:val="00DE51CB"/>
    <w:rsid w:val="00E34211"/>
    <w:rsid w:val="00E50419"/>
    <w:rsid w:val="00E91067"/>
    <w:rsid w:val="00E96C19"/>
    <w:rsid w:val="00EB0354"/>
    <w:rsid w:val="00ED3311"/>
    <w:rsid w:val="00F50223"/>
    <w:rsid w:val="00F8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2B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C0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C032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Без интервала Знак"/>
    <w:basedOn w:val="a0"/>
    <w:link w:val="a6"/>
    <w:locked/>
    <w:rsid w:val="00C032BA"/>
    <w:rPr>
      <w:rFonts w:ascii="Calibri" w:eastAsia="Calibri" w:hAnsi="Calibri"/>
    </w:rPr>
  </w:style>
  <w:style w:type="paragraph" w:styleId="a6">
    <w:name w:val="No Spacing"/>
    <w:link w:val="a5"/>
    <w:qFormat/>
    <w:rsid w:val="00C032BA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C032BA"/>
  </w:style>
  <w:style w:type="table" w:styleId="a7">
    <w:name w:val="Table Grid"/>
    <w:basedOn w:val="a1"/>
    <w:uiPriority w:val="59"/>
    <w:rsid w:val="00C032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32BA"/>
    <w:rPr>
      <w:color w:val="0000FF" w:themeColor="hyperlink"/>
      <w:u w:val="single"/>
    </w:rPr>
  </w:style>
  <w:style w:type="paragraph" w:customStyle="1" w:styleId="Standard">
    <w:name w:val="Standard"/>
    <w:rsid w:val="00C032BA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  <w:style w:type="paragraph" w:customStyle="1" w:styleId="1">
    <w:name w:val="Абзац списка1"/>
    <w:basedOn w:val="a"/>
    <w:rsid w:val="00C032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Без интервала1"/>
    <w:rsid w:val="00C032B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">
    <w:name w:val="Основной текст (2)"/>
    <w:rsid w:val="00C032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D50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0FE7"/>
  </w:style>
  <w:style w:type="paragraph" w:styleId="ab">
    <w:name w:val="footer"/>
    <w:basedOn w:val="a"/>
    <w:link w:val="ac"/>
    <w:uiPriority w:val="99"/>
    <w:unhideWhenUsed/>
    <w:rsid w:val="00D50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0FE7"/>
  </w:style>
  <w:style w:type="paragraph" w:styleId="ad">
    <w:name w:val="Balloon Text"/>
    <w:basedOn w:val="a"/>
    <w:link w:val="ae"/>
    <w:uiPriority w:val="99"/>
    <w:semiHidden/>
    <w:unhideWhenUsed/>
    <w:rsid w:val="00D5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50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Ирина</cp:lastModifiedBy>
  <cp:revision>32</cp:revision>
  <cp:lastPrinted>2022-09-19T12:29:00Z</cp:lastPrinted>
  <dcterms:created xsi:type="dcterms:W3CDTF">2019-07-20T04:50:00Z</dcterms:created>
  <dcterms:modified xsi:type="dcterms:W3CDTF">2022-12-30T06:12:00Z</dcterms:modified>
</cp:coreProperties>
</file>